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330E" w14:textId="77777777" w:rsidR="006B6E51" w:rsidRPr="00A17C4F" w:rsidRDefault="006B6E51" w:rsidP="00303626">
      <w:pPr>
        <w:pStyle w:val="Heading4"/>
        <w:spacing w:before="0" w:line="450" w:lineRule="atLeas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14:paraId="373D08E9" w14:textId="755FA581" w:rsidR="00A94E5B" w:rsidRPr="00A94E5B" w:rsidRDefault="00A94E5B" w:rsidP="00A94E5B">
      <w:pPr>
        <w:pStyle w:val="Heading4"/>
        <w:shd w:val="clear" w:color="auto" w:fill="F9F9F9"/>
        <w:spacing w:before="0" w:line="450" w:lineRule="atLeast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  <w:r w:rsidRPr="00A94E5B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ACROSS LIMINALITY TO A GRAND NARRATIVE-THE HISTORIC EXPEDITION OF WOMEN WITH REGARD TO CHITHRA DIVAKARUNI'S QUEEN OF DREAMS</w:t>
      </w:r>
    </w:p>
    <w:p w14:paraId="35A47591" w14:textId="77777777" w:rsidR="00A17C4F" w:rsidRPr="0083089E" w:rsidRDefault="00A17C4F" w:rsidP="001E34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35C00B0" w14:textId="6E6BE8BF" w:rsidR="00A94E5B" w:rsidRPr="00A94E5B" w:rsidRDefault="00A94E5B" w:rsidP="00A94E5B">
      <w:pPr>
        <w:pStyle w:val="Heading4"/>
        <w:shd w:val="clear" w:color="auto" w:fill="F9F9F9"/>
        <w:spacing w:before="0" w:line="450" w:lineRule="atLeast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  <w:r w:rsidRPr="00A94E5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BY </w:t>
      </w:r>
      <w:r w:rsidRPr="00A94E5B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MS. DARLY MATHEW</w:t>
      </w:r>
    </w:p>
    <w:p w14:paraId="026104E6" w14:textId="6B931E93" w:rsidR="0083089E" w:rsidRPr="0083089E" w:rsidRDefault="0083089E" w:rsidP="0083089E">
      <w:pPr>
        <w:pStyle w:val="Heading4"/>
        <w:shd w:val="clear" w:color="auto" w:fill="F9F9F9"/>
        <w:spacing w:before="0" w:line="450" w:lineRule="atLeas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14:paraId="23ECF05E" w14:textId="5F05943D" w:rsidR="001E3438" w:rsidRDefault="001E3438" w:rsidP="001E34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38E10E1" w14:textId="36F1DCA3" w:rsidR="00C748FE" w:rsidRPr="00C748FE" w:rsidRDefault="00A94E5B" w:rsidP="001E343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7AA3C58" wp14:editId="13BBF5CA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B1A4A" w14:textId="77777777" w:rsidR="001E3438" w:rsidRPr="001E3438" w:rsidRDefault="001E3438" w:rsidP="001E3438"/>
    <w:p w14:paraId="0BA27509" w14:textId="167548F5" w:rsidR="00CA6B61" w:rsidRPr="00C748FE" w:rsidRDefault="00CA6B61" w:rsidP="00C748FE">
      <w:pPr>
        <w:pStyle w:val="Heading4"/>
        <w:spacing w:before="0" w:line="450" w:lineRule="atLeas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14:paraId="4AAFF735" w14:textId="3B79A033" w:rsidR="00F14E27" w:rsidRPr="00066861" w:rsidRDefault="00F14E2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39EEB4F" w14:textId="0FDB80A5" w:rsidR="00F14E27" w:rsidRDefault="0006686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66861">
        <w:rPr>
          <w:rFonts w:ascii="Times New Roman" w:hAnsi="Times New Roman" w:cs="Times New Roman"/>
          <w:b/>
          <w:bCs/>
          <w:sz w:val="24"/>
          <w:szCs w:val="24"/>
        </w:rPr>
        <w:t>LINK TO THE ARTICLE:</w:t>
      </w:r>
    </w:p>
    <w:p w14:paraId="430B4378" w14:textId="2EDEE7E4" w:rsidR="00C748FE" w:rsidRDefault="00A17C4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PRINT JOURNAL</w:t>
      </w:r>
    </w:p>
    <w:p w14:paraId="050B40D1" w14:textId="77777777" w:rsidR="00C27D92" w:rsidRPr="00066861" w:rsidRDefault="00C27D9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DC30BA" w14:textId="6FD6A1FA" w:rsidR="00066861" w:rsidRDefault="0006686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127894" w14:textId="77777777" w:rsidR="00E27E0D" w:rsidRPr="00066861" w:rsidRDefault="00E27E0D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27E0D" w:rsidRPr="000668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487"/>
    <w:rsid w:val="00066861"/>
    <w:rsid w:val="001E3438"/>
    <w:rsid w:val="00303626"/>
    <w:rsid w:val="00344F90"/>
    <w:rsid w:val="00426774"/>
    <w:rsid w:val="004E7358"/>
    <w:rsid w:val="006B6E51"/>
    <w:rsid w:val="0075650D"/>
    <w:rsid w:val="0083089E"/>
    <w:rsid w:val="00A17C4F"/>
    <w:rsid w:val="00A94E5B"/>
    <w:rsid w:val="00B26D79"/>
    <w:rsid w:val="00B57487"/>
    <w:rsid w:val="00C27D92"/>
    <w:rsid w:val="00C748FE"/>
    <w:rsid w:val="00CA6B61"/>
    <w:rsid w:val="00E27E0D"/>
    <w:rsid w:val="00F1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B28F1"/>
  <w15:chartTrackingRefBased/>
  <w15:docId w15:val="{2E29D1E5-4D0C-4497-9D63-540D2DB5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44F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36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4E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4E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4F90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44F90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303626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5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Stephy Sunny</dc:creator>
  <cp:keywords/>
  <dc:description/>
  <cp:lastModifiedBy>Stephy Sunny</cp:lastModifiedBy>
  <cp:revision>14</cp:revision>
  <dcterms:created xsi:type="dcterms:W3CDTF">2023-02-01T17:23:00Z</dcterms:created>
  <dcterms:modified xsi:type="dcterms:W3CDTF">2023-02-02T19:51:00Z</dcterms:modified>
</cp:coreProperties>
</file>